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72" w:rsidRDefault="0015489C" w:rsidP="0015489C">
      <w:pPr>
        <w:spacing w:after="0" w:line="240" w:lineRule="auto"/>
      </w:pPr>
      <w:r>
        <w:t>TOWN OF BASIN</w:t>
      </w:r>
      <w:r w:rsidR="00E86568">
        <w:t>-Council/Special Meeting</w:t>
      </w:r>
    </w:p>
    <w:p w:rsidR="0015489C" w:rsidRDefault="0015489C" w:rsidP="0015489C">
      <w:pPr>
        <w:spacing w:after="0" w:line="240" w:lineRule="auto"/>
      </w:pPr>
      <w:r>
        <w:t xml:space="preserve">Tuesday, </w:t>
      </w:r>
      <w:r w:rsidR="00E86568">
        <w:t>June 20</w:t>
      </w:r>
      <w:r w:rsidR="00BD31D1">
        <w:t>, 2017</w:t>
      </w:r>
    </w:p>
    <w:p w:rsidR="0015489C" w:rsidRDefault="0015489C" w:rsidP="0015489C">
      <w:pPr>
        <w:spacing w:after="0" w:line="240" w:lineRule="auto"/>
      </w:pPr>
      <w:r>
        <w:t>Town Hall Council Chambers @ 7:00 PM</w:t>
      </w:r>
    </w:p>
    <w:p w:rsidR="00907849" w:rsidRDefault="00907849" w:rsidP="0015489C">
      <w:pPr>
        <w:spacing w:after="0" w:line="240" w:lineRule="auto"/>
      </w:pPr>
    </w:p>
    <w:p w:rsidR="004C5BE4" w:rsidRDefault="00E86568" w:rsidP="0015489C">
      <w:pPr>
        <w:spacing w:after="0" w:line="240" w:lineRule="auto"/>
      </w:pPr>
      <w:r>
        <w:t>Call to Order Special</w:t>
      </w:r>
      <w:r w:rsidR="00907849">
        <w:t xml:space="preserve"> Session</w:t>
      </w:r>
      <w:r>
        <w:t xml:space="preserve"> at 7:00 PM</w:t>
      </w:r>
    </w:p>
    <w:p w:rsidR="004C5BE4" w:rsidRDefault="00907849" w:rsidP="004C5BE4">
      <w:pPr>
        <w:spacing w:after="120"/>
        <w:jc w:val="both"/>
      </w:pPr>
      <w:r>
        <w:t>Pledge of Allegiance</w:t>
      </w:r>
    </w:p>
    <w:p w:rsidR="00E86568" w:rsidRDefault="00E86568" w:rsidP="00924774">
      <w:pPr>
        <w:spacing w:after="120"/>
        <w:jc w:val="both"/>
      </w:pPr>
    </w:p>
    <w:p w:rsidR="00E52373" w:rsidRPr="00102FE7" w:rsidRDefault="0015489C" w:rsidP="00924774">
      <w:pPr>
        <w:spacing w:after="120"/>
        <w:jc w:val="both"/>
        <w:rPr>
          <w:b/>
        </w:rPr>
      </w:pPr>
      <w:r>
        <w:t xml:space="preserve">Council Members Present:  </w:t>
      </w:r>
      <w:r w:rsidR="00B86838">
        <w:t xml:space="preserve"> </w:t>
      </w:r>
      <w:r>
        <w:rPr>
          <w:b/>
        </w:rPr>
        <w:t xml:space="preserve">Mayor Dennis </w:t>
      </w:r>
      <w:r w:rsidR="00982424">
        <w:rPr>
          <w:b/>
        </w:rPr>
        <w:t>Peters</w:t>
      </w:r>
      <w:r w:rsidR="00511199">
        <w:rPr>
          <w:b/>
        </w:rPr>
        <w:t>,</w:t>
      </w:r>
      <w:r w:rsidR="007A1461">
        <w:rPr>
          <w:b/>
        </w:rPr>
        <w:t xml:space="preserve"> Roger</w:t>
      </w:r>
      <w:r>
        <w:rPr>
          <w:b/>
        </w:rPr>
        <w:t xml:space="preserve"> Stickney</w:t>
      </w:r>
      <w:r w:rsidR="00BD31D1">
        <w:rPr>
          <w:b/>
        </w:rPr>
        <w:t>, CJ Duncan and Carl Olson</w:t>
      </w:r>
      <w:r>
        <w:rPr>
          <w:b/>
        </w:rPr>
        <w:t>.</w:t>
      </w:r>
      <w:r w:rsidR="00511199">
        <w:rPr>
          <w:b/>
        </w:rPr>
        <w:t xml:space="preserve"> </w:t>
      </w:r>
      <w:r w:rsidR="00102FE7">
        <w:rPr>
          <w:b/>
        </w:rPr>
        <w:t xml:space="preserve">  </w:t>
      </w:r>
      <w:r w:rsidR="00BA4E2A">
        <w:t>Also</w:t>
      </w:r>
      <w:r w:rsidR="00120F5B">
        <w:t xml:space="preserve"> present were </w:t>
      </w:r>
      <w:r w:rsidR="00102FE7">
        <w:t xml:space="preserve">Accountant Don Russell, </w:t>
      </w:r>
      <w:r w:rsidR="00837E76">
        <w:t>Clerk/</w:t>
      </w:r>
      <w:r w:rsidR="00120F5B">
        <w:t>Treasurer</w:t>
      </w:r>
      <w:r w:rsidR="00BA4E2A">
        <w:t xml:space="preserve"> Charlene Anderson</w:t>
      </w:r>
      <w:r w:rsidR="00A40CCD">
        <w:t>,</w:t>
      </w:r>
      <w:r w:rsidR="00F2570F">
        <w:t xml:space="preserve"> </w:t>
      </w:r>
      <w:r w:rsidR="00102FE7">
        <w:t xml:space="preserve">Deputy Clerk Denise Lynch, </w:t>
      </w:r>
      <w:r w:rsidR="00B86838">
        <w:t>Chief of Police Chris Kampbell</w:t>
      </w:r>
      <w:r w:rsidR="00511199">
        <w:t>,</w:t>
      </w:r>
      <w:r w:rsidR="00102FE7">
        <w:t xml:space="preserve"> </w:t>
      </w:r>
      <w:r w:rsidR="00836360">
        <w:t>Kynli Smith,</w:t>
      </w:r>
      <w:r w:rsidR="00102FE7">
        <w:t xml:space="preserve"> and Ken</w:t>
      </w:r>
      <w:r w:rsidR="00982424">
        <w:t xml:space="preserve"> Lynch.</w:t>
      </w:r>
    </w:p>
    <w:p w:rsidR="00102FE7" w:rsidRDefault="00102FE7" w:rsidP="00E86568">
      <w:pPr>
        <w:spacing w:after="120"/>
        <w:jc w:val="both"/>
      </w:pPr>
      <w:r>
        <w:t>The purpose of this</w:t>
      </w:r>
      <w:r w:rsidR="000E405E">
        <w:t xml:space="preserve"> Special M</w:t>
      </w:r>
      <w:r>
        <w:t>eeting is to hold the Budget Hearing and have the 3</w:t>
      </w:r>
      <w:r w:rsidRPr="00102FE7">
        <w:rPr>
          <w:vertAlign w:val="superscript"/>
        </w:rPr>
        <w:t>rd</w:t>
      </w:r>
      <w:r>
        <w:t xml:space="preserve"> Reading of the 2017-2018 Budget.</w:t>
      </w:r>
    </w:p>
    <w:p w:rsidR="00392BEC" w:rsidRDefault="000E405E" w:rsidP="00530141">
      <w:pPr>
        <w:spacing w:after="120"/>
      </w:pPr>
      <w:r>
        <w:t>Public Hearing</w:t>
      </w:r>
      <w:r w:rsidR="00EE168E">
        <w:t xml:space="preserve"> open at 7:01 PM</w:t>
      </w:r>
      <w:r>
        <w:t xml:space="preserve">, </w:t>
      </w:r>
      <w:r w:rsidR="00EE168E">
        <w:t>Accountant Don R</w:t>
      </w:r>
      <w:r w:rsidR="00EB3530">
        <w:t>ussell discussed the 2017-2018 B</w:t>
      </w:r>
      <w:r w:rsidR="00EE168E">
        <w:t>udget needs with the Council. Carl Olson made a moti</w:t>
      </w:r>
      <w:r w:rsidR="00EB3530">
        <w:t>on to give $1.00 raises to all T</w:t>
      </w:r>
      <w:r w:rsidR="00EE168E">
        <w:t xml:space="preserve">own </w:t>
      </w:r>
      <w:r w:rsidR="00EB3530">
        <w:t xml:space="preserve">of Basin </w:t>
      </w:r>
      <w:r w:rsidR="00EE168E">
        <w:t xml:space="preserve">employees. </w:t>
      </w:r>
      <w:r w:rsidR="00B41172">
        <w:t>Seconded by CJ Duncan</w:t>
      </w:r>
      <w:r w:rsidR="00EB3530">
        <w:t xml:space="preserve"> and the motion carried unanimously.  </w:t>
      </w:r>
      <w:r w:rsidR="00E81A43">
        <w:t>Allocations were discussed for the Budget on the Bonds Fund to transfer to Raw water Fund.</w:t>
      </w:r>
    </w:p>
    <w:p w:rsidR="00530141" w:rsidRPr="00392BEC" w:rsidRDefault="00EB3530" w:rsidP="00530141">
      <w:pPr>
        <w:spacing w:after="120"/>
        <w:rPr>
          <w:b/>
        </w:rPr>
      </w:pPr>
      <w:r w:rsidRPr="00392BEC">
        <w:rPr>
          <w:b/>
        </w:rPr>
        <w:t xml:space="preserve">Carl Olson made a motion to amend </w:t>
      </w:r>
      <w:r w:rsidR="00757390" w:rsidRPr="00392BEC">
        <w:rPr>
          <w:b/>
        </w:rPr>
        <w:t>Ordinance 648 AN ORDINANCE PROVIDING FOR THE ANNUAL APPROP</w:t>
      </w:r>
      <w:r w:rsidR="00530141" w:rsidRPr="00392BEC">
        <w:rPr>
          <w:b/>
        </w:rPr>
        <w:t xml:space="preserve">RIATIONS FOR THE TOWN OF BASIN, WYOMING, FOR THE FISCAL YEAR OF JULY 1, 2017, TO JUNE 30, 2018. </w:t>
      </w:r>
      <w:r w:rsidR="00757390" w:rsidRPr="00392BEC">
        <w:rPr>
          <w:b/>
        </w:rPr>
        <w:t>Roge</w:t>
      </w:r>
      <w:r w:rsidR="00530141" w:rsidRPr="00392BEC">
        <w:rPr>
          <w:b/>
        </w:rPr>
        <w:t xml:space="preserve">r </w:t>
      </w:r>
      <w:r w:rsidR="00757390" w:rsidRPr="00392BEC">
        <w:rPr>
          <w:b/>
        </w:rPr>
        <w:t xml:space="preserve">Stickney seconded the motion and carried with a unanimous vote.  </w:t>
      </w:r>
      <w:r w:rsidR="00EE168E" w:rsidRPr="00392BEC">
        <w:rPr>
          <w:b/>
        </w:rPr>
        <w:t>T</w:t>
      </w:r>
      <w:r w:rsidR="000E405E" w:rsidRPr="00392BEC">
        <w:rPr>
          <w:b/>
        </w:rPr>
        <w:t xml:space="preserve">he hearing was closed at 8:00 PM.  </w:t>
      </w:r>
    </w:p>
    <w:p w:rsidR="00B10681" w:rsidRDefault="00B10681" w:rsidP="00530141">
      <w:pPr>
        <w:spacing w:after="120"/>
      </w:pPr>
      <w:r>
        <w:t xml:space="preserve">CJ Duncan made a motion </w:t>
      </w:r>
      <w:r w:rsidR="004C3D82">
        <w:t xml:space="preserve">to </w:t>
      </w:r>
      <w:r>
        <w:t>approve the 2</w:t>
      </w:r>
      <w:r w:rsidRPr="00B10681">
        <w:rPr>
          <w:vertAlign w:val="superscript"/>
        </w:rPr>
        <w:t>nd</w:t>
      </w:r>
      <w:r>
        <w:t xml:space="preserve"> reading of Ordinance 651, </w:t>
      </w:r>
      <w:r w:rsidR="00E81A43">
        <w:t>S</w:t>
      </w:r>
      <w:r>
        <w:t>ale of Alcoholic an</w:t>
      </w:r>
      <w:r w:rsidR="00367473">
        <w:t>d Malt Beverages.  Seconded by R</w:t>
      </w:r>
      <w:r>
        <w:t>oger Stickney and the motion carried unanimously.</w:t>
      </w:r>
    </w:p>
    <w:p w:rsidR="00367473" w:rsidRDefault="00B10681" w:rsidP="00530141">
      <w:pPr>
        <w:spacing w:after="120"/>
      </w:pPr>
      <w:r>
        <w:t xml:space="preserve">The Council reviewed a letter to be sent to the Eagles 3086 concerning their building at </w:t>
      </w:r>
      <w:r w:rsidR="00367473">
        <w:t>103 South 4</w:t>
      </w:r>
      <w:r w:rsidR="00367473" w:rsidRPr="00367473">
        <w:rPr>
          <w:vertAlign w:val="superscript"/>
        </w:rPr>
        <w:t>th</w:t>
      </w:r>
      <w:r w:rsidR="00367473">
        <w:t xml:space="preserve"> street.</w:t>
      </w:r>
    </w:p>
    <w:p w:rsidR="00D74CFA" w:rsidRDefault="00367473" w:rsidP="00367473">
      <w:pPr>
        <w:spacing w:after="120"/>
      </w:pPr>
      <w:r>
        <w:t>Building permit:  Centennial Holmes-702 South 3</w:t>
      </w:r>
      <w:r w:rsidRPr="00367473">
        <w:rPr>
          <w:vertAlign w:val="superscript"/>
        </w:rPr>
        <w:t>rd</w:t>
      </w:r>
      <w:r>
        <w:t xml:space="preserve"> Street/Moving Trailer House out of town.</w:t>
      </w:r>
      <w:r w:rsidR="000E405E">
        <w:t xml:space="preserve"> </w:t>
      </w:r>
      <w:r>
        <w:t xml:space="preserve">  Roger Stickney made a motion to approve this building permit.  Seconded by Carl Olson and the motion carried unanimously.</w:t>
      </w:r>
    </w:p>
    <w:p w:rsidR="003569AA" w:rsidRDefault="003569AA" w:rsidP="00924774">
      <w:pPr>
        <w:spacing w:after="120"/>
        <w:jc w:val="both"/>
      </w:pPr>
      <w:r>
        <w:t>There being no further bus</w:t>
      </w:r>
      <w:r w:rsidR="00EE168E">
        <w:t>iness to</w:t>
      </w:r>
      <w:r w:rsidR="00367473">
        <w:t xml:space="preserve"> discuss, Carl Olson moved and R</w:t>
      </w:r>
      <w:r w:rsidR="00EE168E">
        <w:t>oger Stickney</w:t>
      </w:r>
      <w:r w:rsidR="00D1408D">
        <w:t xml:space="preserve"> seconded a motion to adjourn the meeting </w:t>
      </w:r>
      <w:r w:rsidR="00EE168E">
        <w:t xml:space="preserve">which passed unanimously at 9:00 </w:t>
      </w:r>
      <w:r w:rsidR="00072CC2">
        <w:t>PM</w:t>
      </w:r>
      <w:r>
        <w:t>.</w:t>
      </w:r>
    </w:p>
    <w:p w:rsidR="004544F9" w:rsidRPr="003569AA" w:rsidRDefault="004544F9" w:rsidP="00924774">
      <w:pPr>
        <w:spacing w:after="120"/>
        <w:jc w:val="both"/>
      </w:pPr>
    </w:p>
    <w:p w:rsidR="00924774" w:rsidRPr="004544F9" w:rsidRDefault="00924774" w:rsidP="00924774">
      <w:pPr>
        <w:spacing w:after="0"/>
        <w:jc w:val="both"/>
        <w:rPr>
          <w:u w:val="single"/>
        </w:rPr>
      </w:pPr>
      <w:r w:rsidRPr="004544F9">
        <w:tab/>
      </w:r>
      <w:r w:rsidRPr="004544F9">
        <w:tab/>
      </w:r>
      <w:r w:rsidRPr="004544F9">
        <w:tab/>
      </w:r>
      <w:r w:rsidRPr="004544F9">
        <w:tab/>
      </w:r>
      <w:r w:rsidRPr="004544F9">
        <w:tab/>
      </w:r>
      <w:r w:rsidRPr="004544F9">
        <w:tab/>
      </w:r>
      <w:r w:rsidRPr="004544F9">
        <w:tab/>
      </w:r>
      <w:r w:rsidRPr="004544F9">
        <w:rPr>
          <w:u w:val="single"/>
        </w:rPr>
        <w:tab/>
      </w:r>
      <w:r w:rsidRPr="004544F9">
        <w:rPr>
          <w:u w:val="single"/>
        </w:rPr>
        <w:tab/>
      </w:r>
      <w:r w:rsidRPr="004544F9">
        <w:rPr>
          <w:u w:val="single"/>
        </w:rPr>
        <w:tab/>
      </w:r>
      <w:r w:rsidRPr="004544F9">
        <w:rPr>
          <w:u w:val="single"/>
        </w:rPr>
        <w:tab/>
      </w:r>
      <w:r w:rsidRPr="004544F9">
        <w:rPr>
          <w:u w:val="single"/>
        </w:rPr>
        <w:tab/>
      </w:r>
      <w:r w:rsidRPr="004544F9">
        <w:rPr>
          <w:u w:val="single"/>
        </w:rPr>
        <w:tab/>
      </w:r>
    </w:p>
    <w:p w:rsidR="00924774" w:rsidRPr="004544F9" w:rsidRDefault="00924774" w:rsidP="00924774">
      <w:pPr>
        <w:jc w:val="both"/>
        <w:rPr>
          <w:b/>
        </w:rPr>
      </w:pPr>
      <w:r w:rsidRPr="004544F9">
        <w:tab/>
      </w:r>
      <w:r w:rsidRPr="004544F9">
        <w:tab/>
      </w:r>
      <w:r w:rsidRPr="004544F9">
        <w:tab/>
      </w:r>
      <w:r w:rsidRPr="004544F9">
        <w:tab/>
      </w:r>
      <w:r w:rsidRPr="004544F9">
        <w:tab/>
      </w:r>
      <w:r w:rsidRPr="004544F9">
        <w:tab/>
      </w:r>
      <w:r w:rsidRPr="004544F9">
        <w:tab/>
      </w:r>
      <w:r w:rsidR="001D5617">
        <w:rPr>
          <w:b/>
        </w:rPr>
        <w:t>Town of Basin Mayor/ Dennis Peters</w:t>
      </w:r>
    </w:p>
    <w:p w:rsidR="00924774" w:rsidRPr="004544F9" w:rsidRDefault="00924774" w:rsidP="00924774">
      <w:pPr>
        <w:spacing w:after="0"/>
        <w:jc w:val="both"/>
      </w:pPr>
      <w:r w:rsidRPr="004544F9">
        <w:rPr>
          <w:u w:val="single"/>
        </w:rPr>
        <w:tab/>
      </w:r>
      <w:r w:rsidRPr="004544F9">
        <w:rPr>
          <w:u w:val="single"/>
        </w:rPr>
        <w:tab/>
      </w:r>
      <w:r w:rsidRPr="004544F9">
        <w:rPr>
          <w:u w:val="single"/>
        </w:rPr>
        <w:tab/>
      </w:r>
      <w:r w:rsidRPr="004544F9">
        <w:rPr>
          <w:u w:val="single"/>
        </w:rPr>
        <w:tab/>
      </w:r>
      <w:r w:rsidRPr="004544F9">
        <w:rPr>
          <w:u w:val="single"/>
        </w:rPr>
        <w:tab/>
      </w:r>
      <w:r w:rsidRPr="004544F9">
        <w:rPr>
          <w:u w:val="single"/>
        </w:rPr>
        <w:tab/>
      </w:r>
      <w:r w:rsidRPr="004544F9">
        <w:rPr>
          <w:u w:val="single"/>
        </w:rPr>
        <w:tab/>
      </w:r>
    </w:p>
    <w:p w:rsidR="00924774" w:rsidRPr="004544F9" w:rsidRDefault="00924774" w:rsidP="00924774">
      <w:pPr>
        <w:jc w:val="both"/>
        <w:rPr>
          <w:b/>
        </w:rPr>
      </w:pPr>
      <w:r w:rsidRPr="004544F9">
        <w:rPr>
          <w:b/>
        </w:rPr>
        <w:t>T</w:t>
      </w:r>
      <w:r w:rsidR="000A0B8E">
        <w:rPr>
          <w:b/>
        </w:rPr>
        <w:t>own of Basin</w:t>
      </w:r>
      <w:r w:rsidR="00A45DB4">
        <w:rPr>
          <w:b/>
        </w:rPr>
        <w:t xml:space="preserve"> Clerk-</w:t>
      </w:r>
      <w:r w:rsidR="001D5617">
        <w:rPr>
          <w:b/>
        </w:rPr>
        <w:t>Treasurer/Charlene Anderson</w:t>
      </w:r>
    </w:p>
    <w:sectPr w:rsidR="00924774" w:rsidRPr="004544F9" w:rsidSect="0092477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B1E13"/>
    <w:multiLevelType w:val="hybridMultilevel"/>
    <w:tmpl w:val="AAB44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489C"/>
    <w:rsid w:val="00011A08"/>
    <w:rsid w:val="00023D78"/>
    <w:rsid w:val="0005067F"/>
    <w:rsid w:val="00066D86"/>
    <w:rsid w:val="00072CC2"/>
    <w:rsid w:val="000905CF"/>
    <w:rsid w:val="000A0B8E"/>
    <w:rsid w:val="000C5AF9"/>
    <w:rsid w:val="000E405E"/>
    <w:rsid w:val="00102FE7"/>
    <w:rsid w:val="001145CD"/>
    <w:rsid w:val="00120F5B"/>
    <w:rsid w:val="00130DD4"/>
    <w:rsid w:val="001342C2"/>
    <w:rsid w:val="0014208A"/>
    <w:rsid w:val="00143EB5"/>
    <w:rsid w:val="0015489C"/>
    <w:rsid w:val="0019022B"/>
    <w:rsid w:val="001912BD"/>
    <w:rsid w:val="001B0AB7"/>
    <w:rsid w:val="001C7483"/>
    <w:rsid w:val="001D5617"/>
    <w:rsid w:val="0021386C"/>
    <w:rsid w:val="0023398E"/>
    <w:rsid w:val="002A3116"/>
    <w:rsid w:val="002B0289"/>
    <w:rsid w:val="002B78FE"/>
    <w:rsid w:val="002B7C82"/>
    <w:rsid w:val="002F1915"/>
    <w:rsid w:val="003143AB"/>
    <w:rsid w:val="00325B5B"/>
    <w:rsid w:val="00327E4C"/>
    <w:rsid w:val="003328DA"/>
    <w:rsid w:val="00340932"/>
    <w:rsid w:val="00344345"/>
    <w:rsid w:val="00354E0C"/>
    <w:rsid w:val="00355100"/>
    <w:rsid w:val="003569AA"/>
    <w:rsid w:val="003659C3"/>
    <w:rsid w:val="00367473"/>
    <w:rsid w:val="003821B9"/>
    <w:rsid w:val="00392BEC"/>
    <w:rsid w:val="003F248C"/>
    <w:rsid w:val="0041002D"/>
    <w:rsid w:val="004544F9"/>
    <w:rsid w:val="00470572"/>
    <w:rsid w:val="004C3D82"/>
    <w:rsid w:val="004C49AE"/>
    <w:rsid w:val="004C5BE4"/>
    <w:rsid w:val="00511199"/>
    <w:rsid w:val="00530141"/>
    <w:rsid w:val="00546194"/>
    <w:rsid w:val="00557F2E"/>
    <w:rsid w:val="005623E2"/>
    <w:rsid w:val="0057116D"/>
    <w:rsid w:val="00577DED"/>
    <w:rsid w:val="0061727C"/>
    <w:rsid w:val="00683CC2"/>
    <w:rsid w:val="00686BBB"/>
    <w:rsid w:val="006936E7"/>
    <w:rsid w:val="006A6A6C"/>
    <w:rsid w:val="006B3C38"/>
    <w:rsid w:val="006C40F0"/>
    <w:rsid w:val="006E4B86"/>
    <w:rsid w:val="006F670B"/>
    <w:rsid w:val="00757390"/>
    <w:rsid w:val="007629BD"/>
    <w:rsid w:val="007A1461"/>
    <w:rsid w:val="007A337F"/>
    <w:rsid w:val="007B2637"/>
    <w:rsid w:val="007F2324"/>
    <w:rsid w:val="00836360"/>
    <w:rsid w:val="00837E76"/>
    <w:rsid w:val="00841741"/>
    <w:rsid w:val="00853C8F"/>
    <w:rsid w:val="00854424"/>
    <w:rsid w:val="00860DFB"/>
    <w:rsid w:val="008752E6"/>
    <w:rsid w:val="0089129B"/>
    <w:rsid w:val="008C0B18"/>
    <w:rsid w:val="008F3468"/>
    <w:rsid w:val="00907849"/>
    <w:rsid w:val="00924774"/>
    <w:rsid w:val="00950F55"/>
    <w:rsid w:val="00980C08"/>
    <w:rsid w:val="00982424"/>
    <w:rsid w:val="00992278"/>
    <w:rsid w:val="009B4475"/>
    <w:rsid w:val="009B5BBF"/>
    <w:rsid w:val="009C0B6F"/>
    <w:rsid w:val="009C3A1F"/>
    <w:rsid w:val="00A0425A"/>
    <w:rsid w:val="00A273E9"/>
    <w:rsid w:val="00A40CCD"/>
    <w:rsid w:val="00A40E29"/>
    <w:rsid w:val="00A45DB4"/>
    <w:rsid w:val="00A85BBA"/>
    <w:rsid w:val="00AA095A"/>
    <w:rsid w:val="00B10681"/>
    <w:rsid w:val="00B27C5A"/>
    <w:rsid w:val="00B41172"/>
    <w:rsid w:val="00B5718E"/>
    <w:rsid w:val="00B75C58"/>
    <w:rsid w:val="00B82033"/>
    <w:rsid w:val="00B86838"/>
    <w:rsid w:val="00BA4E2A"/>
    <w:rsid w:val="00BB62F7"/>
    <w:rsid w:val="00BD31D1"/>
    <w:rsid w:val="00C4417A"/>
    <w:rsid w:val="00C5287E"/>
    <w:rsid w:val="00C86C8A"/>
    <w:rsid w:val="00C90155"/>
    <w:rsid w:val="00CF6FC6"/>
    <w:rsid w:val="00D1408D"/>
    <w:rsid w:val="00D34838"/>
    <w:rsid w:val="00D4270E"/>
    <w:rsid w:val="00D74CFA"/>
    <w:rsid w:val="00D84520"/>
    <w:rsid w:val="00D95D61"/>
    <w:rsid w:val="00DF4AD0"/>
    <w:rsid w:val="00E03D33"/>
    <w:rsid w:val="00E21B0B"/>
    <w:rsid w:val="00E476C6"/>
    <w:rsid w:val="00E52373"/>
    <w:rsid w:val="00E67E52"/>
    <w:rsid w:val="00E81A43"/>
    <w:rsid w:val="00E86568"/>
    <w:rsid w:val="00EB3530"/>
    <w:rsid w:val="00EC5233"/>
    <w:rsid w:val="00EE168E"/>
    <w:rsid w:val="00EF47AD"/>
    <w:rsid w:val="00F12E38"/>
    <w:rsid w:val="00F2570F"/>
    <w:rsid w:val="00F50ADA"/>
    <w:rsid w:val="00F62F49"/>
    <w:rsid w:val="00F83C85"/>
    <w:rsid w:val="00F962B1"/>
    <w:rsid w:val="00F9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2017-03-22T19:34:00Z</cp:lastPrinted>
  <dcterms:created xsi:type="dcterms:W3CDTF">2017-07-06T19:46:00Z</dcterms:created>
  <dcterms:modified xsi:type="dcterms:W3CDTF">2017-07-06T19:46:00Z</dcterms:modified>
</cp:coreProperties>
</file>